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9E" w:rsidRDefault="000D479E" w:rsidP="00F52F6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D479E" w:rsidRPr="000D479E" w:rsidRDefault="000D479E" w:rsidP="000D479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D47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МАДОУ  "Детский сад № 14 "Сказка" </w:t>
      </w:r>
      <w:proofErr w:type="spellStart"/>
      <w:r w:rsidRPr="000D47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общеразвивающего</w:t>
      </w:r>
      <w:proofErr w:type="spellEnd"/>
      <w:r w:rsidRPr="000D47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вида" г</w:t>
      </w:r>
      <w:proofErr w:type="gramStart"/>
      <w:r w:rsidRPr="000D47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.Н</w:t>
      </w:r>
      <w:proofErr w:type="gramEnd"/>
      <w:r w:rsidRPr="000D47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урлат РТ</w:t>
      </w:r>
    </w:p>
    <w:p w:rsidR="000D479E" w:rsidRPr="000D479E" w:rsidRDefault="000D479E" w:rsidP="00F52F6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479E" w:rsidRPr="000D479E" w:rsidRDefault="000D479E" w:rsidP="00F52F6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479E" w:rsidRPr="000D479E" w:rsidRDefault="000D479E" w:rsidP="00F52F6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479E" w:rsidRPr="000D479E" w:rsidRDefault="000D479E" w:rsidP="00F52F6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479E" w:rsidRPr="000D479E" w:rsidRDefault="000D479E" w:rsidP="00F52F6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479E" w:rsidRPr="000D479E" w:rsidRDefault="000D479E" w:rsidP="00F52F6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</w:p>
    <w:p w:rsidR="000D479E" w:rsidRPr="000D479E" w:rsidRDefault="00F52F6A" w:rsidP="000D479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proofErr w:type="spellStart"/>
      <w:r w:rsidRPr="000D479E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Квест</w:t>
      </w:r>
      <w:r w:rsidR="000D479E" w:rsidRPr="000D479E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-игра</w:t>
      </w:r>
      <w:proofErr w:type="spellEnd"/>
    </w:p>
    <w:p w:rsidR="000D479E" w:rsidRPr="000D479E" w:rsidRDefault="00F52F6A" w:rsidP="000D479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r w:rsidRPr="000D479E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по правилам дорожного движения</w:t>
      </w:r>
    </w:p>
    <w:p w:rsidR="000D479E" w:rsidRPr="000D479E" w:rsidRDefault="00F52F6A" w:rsidP="000D479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r w:rsidRPr="000D479E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 xml:space="preserve">для детей </w:t>
      </w:r>
      <w:r w:rsidR="0050552A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старшего дошкольного возраста</w:t>
      </w:r>
    </w:p>
    <w:p w:rsidR="00F52F6A" w:rsidRDefault="00F52F6A" w:rsidP="000D479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r w:rsidRPr="000D479E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 xml:space="preserve">«В поисках </w:t>
      </w:r>
      <w:r w:rsidR="00045EEF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клада</w:t>
      </w:r>
      <w:r w:rsidRPr="000D479E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»</w:t>
      </w:r>
    </w:p>
    <w:p w:rsidR="00E73A29" w:rsidRPr="00E73A29" w:rsidRDefault="00E73A29" w:rsidP="000D479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A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(Районное мероприятие)</w:t>
      </w:r>
    </w:p>
    <w:p w:rsidR="000D479E" w:rsidRPr="000D479E" w:rsidRDefault="000D479E" w:rsidP="00F52F6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479E" w:rsidRPr="000D479E" w:rsidRDefault="000D479E" w:rsidP="00F52F6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479E" w:rsidRPr="000D479E" w:rsidRDefault="000D479E" w:rsidP="00F52F6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479E" w:rsidRPr="000D479E" w:rsidRDefault="000D479E" w:rsidP="00F52F6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479E" w:rsidRPr="000D479E" w:rsidRDefault="000D479E" w:rsidP="00F52F6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479E" w:rsidRPr="000D479E" w:rsidRDefault="000D479E" w:rsidP="00F52F6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479E" w:rsidRPr="000D479E" w:rsidRDefault="000D479E" w:rsidP="00F52F6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479E" w:rsidRPr="000D479E" w:rsidRDefault="000D479E" w:rsidP="00F52F6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479E" w:rsidRDefault="000D479E" w:rsidP="000D479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50552A" w:rsidRDefault="0050552A" w:rsidP="000D479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50552A" w:rsidRDefault="0050552A" w:rsidP="000D479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50552A" w:rsidRPr="000D479E" w:rsidRDefault="0050552A" w:rsidP="000D479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50552A" w:rsidRDefault="0050552A" w:rsidP="000D479E">
      <w:pPr>
        <w:shd w:val="clear" w:color="auto" w:fill="FFFFFF"/>
        <w:tabs>
          <w:tab w:val="left" w:pos="6660"/>
        </w:tabs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D479E" w:rsidRPr="000D479E" w:rsidRDefault="0050552A" w:rsidP="000D479E">
      <w:pPr>
        <w:shd w:val="clear" w:color="auto" w:fill="FFFFFF"/>
        <w:tabs>
          <w:tab w:val="left" w:pos="6660"/>
        </w:tabs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Конспект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составила</w:t>
      </w:r>
      <w:r w:rsidRPr="000D47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ED5C3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воспитат</w:t>
      </w:r>
      <w:r w:rsidR="00ED5C36" w:rsidRPr="00ED5C3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</w:t>
      </w:r>
      <w:r w:rsidR="00ED5C3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ль</w:t>
      </w:r>
      <w:proofErr w:type="spellEnd"/>
      <w:r w:rsidR="00ED5C3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Л</w:t>
      </w:r>
      <w:r w:rsidRPr="0050552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вакова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Ольга Анатольевна</w:t>
      </w:r>
    </w:p>
    <w:p w:rsidR="000D479E" w:rsidRPr="000D479E" w:rsidRDefault="000D479E" w:rsidP="000D479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479E" w:rsidRPr="000D479E" w:rsidRDefault="000D479E" w:rsidP="00F52F6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23528" w:rsidRDefault="00F52F6A" w:rsidP="000D47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D47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0D47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F235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Продолжать формировать у воспитанников навыки</w:t>
      </w:r>
      <w:r w:rsidRPr="000D47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безопасного поведения на дороге.</w:t>
      </w:r>
      <w:r w:rsidRPr="000D47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7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</w:p>
    <w:p w:rsidR="00F23528" w:rsidRPr="0050552A" w:rsidRDefault="00F23528" w:rsidP="000D47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Обучающие:</w:t>
      </w:r>
    </w:p>
    <w:p w:rsidR="007B40FC" w:rsidRPr="007B40FC" w:rsidRDefault="007B40FC" w:rsidP="007B40FC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знакомить со знаками </w:t>
      </w:r>
      <w:r w:rsidRPr="007B40F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шеходный переход», «Д</w:t>
      </w:r>
      <w:r w:rsidRPr="007B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ети!», </w:t>
      </w:r>
    </w:p>
    <w:p w:rsidR="007B40FC" w:rsidRDefault="008D09CC" w:rsidP="007B40FC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«Велосипедная дорожка», «Место о</w:t>
      </w:r>
      <w:r w:rsidR="007B40FC" w:rsidRPr="007B40F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тановки автобуса</w:t>
      </w:r>
      <w:r w:rsidR="00673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троллейбуса</w:t>
      </w:r>
      <w:r w:rsidR="007B40FC" w:rsidRPr="007B40F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09CC" w:rsidRDefault="008D09CC" w:rsidP="008D09CC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ориентироваться в пространстве.</w:t>
      </w:r>
    </w:p>
    <w:p w:rsidR="008D09CC" w:rsidRPr="008D09CC" w:rsidRDefault="008D09CC" w:rsidP="008D0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F6A" w:rsidRPr="008D09CC" w:rsidRDefault="00F52F6A" w:rsidP="008D09CC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B4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4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Углубить знания о правилах поведения на улице.</w:t>
      </w:r>
      <w:r w:rsidRPr="007B4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4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Довести до сознания детей, к чему может привести нарушение правил дорожного движения. </w:t>
      </w:r>
      <w:r w:rsidRPr="007B4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4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В игровой форме закрепить знания о правилах дорожного движения, дорожных знаках.</w:t>
      </w:r>
      <w:r w:rsidRPr="007B4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4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Закреплять умение применять полученные знания в играх и повседневной жизни.</w:t>
      </w:r>
      <w:r w:rsidRPr="007B4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4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Способствовать развитию осторожности, осмотрительности на дорогах.</w:t>
      </w:r>
      <w:r w:rsidRPr="007B4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4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Активизировать в речи детей слова на дорожную тематику.</w:t>
      </w:r>
      <w:r w:rsidRPr="007B4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4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 Развивать внимание, наблюдательность при выполнении задания.</w:t>
      </w:r>
      <w:r w:rsidRPr="007B4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4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 Формировать у детей умение самостоятельно принимать решение.</w:t>
      </w:r>
      <w:r w:rsidRPr="007B4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4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 Создание радостного, веселого, праздничного настроения у детей.</w:t>
      </w:r>
      <w:r w:rsidRPr="007B4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40F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7B4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4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Чтение стихов, отгадывание загадок о дорожных знаках; игры по ПДД.</w:t>
      </w:r>
      <w:r w:rsidRPr="007B4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4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Рассматривание знаков дорожного движения по дороге из детского сада домой;</w:t>
      </w:r>
      <w:r w:rsidRPr="007B4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4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Знакомство детей со свет</w:t>
      </w:r>
      <w:r w:rsidR="005055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офором, его работой, </w:t>
      </w:r>
      <w:r w:rsidRPr="007B4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знаками «Пе</w:t>
      </w:r>
      <w:r w:rsidR="005055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шеходный переход», «Д</w:t>
      </w:r>
      <w:r w:rsidRPr="007B4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ети!», «Велосипедная дорожка», «</w:t>
      </w:r>
      <w:r w:rsidR="005055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Движен</w:t>
      </w:r>
      <w:r w:rsidR="0050552A" w:rsidRPr="007B4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ие</w:t>
      </w:r>
      <w:r w:rsidR="005055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пешеходов запрещено</w:t>
      </w:r>
      <w:r w:rsidRPr="007B4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 и др.</w:t>
      </w:r>
      <w:r w:rsidRPr="007B4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40F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Словарная работа:</w:t>
      </w:r>
      <w:r w:rsidRPr="007B4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B4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Активизация речи на дорожную тематику: светофор, сигналы светофора, пешеходный пере</w:t>
      </w:r>
      <w:r w:rsidR="00FD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ход, пассажир, дорожные знаки, </w:t>
      </w:r>
      <w:r w:rsidRPr="007B4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проезжая часть, обочина, тротуар.</w:t>
      </w:r>
      <w:proofErr w:type="gramEnd"/>
      <w:r w:rsidRPr="007B4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40F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Демонстрационный материал, оборудование</w:t>
      </w:r>
      <w:r w:rsidRPr="007B4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Pr="007B4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734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Изображение дорожных знаков</w:t>
      </w:r>
      <w:r w:rsidR="008D09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«Пешеходный переход», «Дети!», </w:t>
      </w:r>
      <w:r w:rsidR="008D09CC" w:rsidRPr="008D09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«Велосипедная дорожка», </w:t>
      </w:r>
      <w:r w:rsidR="0050552A" w:rsidRPr="007B4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5055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Движен</w:t>
      </w:r>
      <w:r w:rsidR="0050552A" w:rsidRPr="007B4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ие</w:t>
      </w:r>
      <w:r w:rsidR="005055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пешеходов запрещено</w:t>
      </w:r>
      <w:r w:rsidR="0050552A" w:rsidRPr="007B4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5055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8D09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09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• </w:t>
      </w:r>
      <w:proofErr w:type="spellStart"/>
      <w:r w:rsidRPr="008D09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Пазлы</w:t>
      </w:r>
      <w:proofErr w:type="spellEnd"/>
      <w:r w:rsidRPr="008D09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дорожных знаков </w:t>
      </w:r>
      <w:r w:rsidR="008D09CC" w:rsidRPr="008D09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«Пешеходный переход», «Дети!», «Велосипедная дорожка», </w:t>
      </w:r>
      <w:r w:rsidR="005055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«Движение пешеходов запрещено»</w:t>
      </w:r>
      <w:r w:rsidRPr="008D09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8D09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055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Шкатулка с сюрпризом</w:t>
      </w:r>
      <w:r w:rsidRPr="008D09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8D09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09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К</w:t>
      </w:r>
      <w:r w:rsidR="005055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арта маршрута с заданиями и </w:t>
      </w:r>
      <w:proofErr w:type="spellStart"/>
      <w:r w:rsidR="005055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пазлами</w:t>
      </w:r>
      <w:proofErr w:type="spellEnd"/>
      <w:r w:rsidRPr="008D09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r w:rsidR="000D479E" w:rsidRPr="008D09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</w:t>
      </w:r>
      <w:r w:rsidRPr="008D09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);</w:t>
      </w:r>
      <w:r w:rsidRPr="008D09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09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Музыкальное сопровождение;</w:t>
      </w:r>
      <w:r w:rsidRPr="008D09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09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Тематическое оформлен</w:t>
      </w:r>
      <w:r w:rsidR="005055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ие улицы</w:t>
      </w:r>
      <w:r w:rsidRPr="008D09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8D09CC" w:rsidRDefault="008D09CC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9B4" w:rsidRDefault="009909B4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9B4" w:rsidRDefault="009909B4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9B4" w:rsidRDefault="009909B4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9B4" w:rsidRDefault="009909B4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9B4" w:rsidRDefault="009909B4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9B4" w:rsidRDefault="009909B4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9B4" w:rsidRDefault="009909B4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9B4" w:rsidRDefault="009909B4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9B4" w:rsidRDefault="009909B4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9B4" w:rsidRDefault="009909B4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9B4" w:rsidRDefault="009909B4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A7D" w:rsidRDefault="00FD4A7D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9B4" w:rsidRDefault="009909B4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9B4" w:rsidRDefault="009909B4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552A" w:rsidRDefault="0050552A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552A" w:rsidRDefault="0050552A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552A" w:rsidRDefault="0050552A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552A" w:rsidRDefault="0050552A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9B4" w:rsidRDefault="009909B4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2F6A" w:rsidRDefault="000D479E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квест-игры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A3AB8" w:rsidRPr="00FD4A7D" w:rsidRDefault="0050552A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A3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едущий</w:t>
      </w:r>
      <w:r w:rsidR="009A3AB8" w:rsidRPr="009A3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 </w:t>
      </w:r>
      <w:r w:rsidR="009A3AB8" w:rsidRPr="009A3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Здравствуйте ребята! Исәнмесе</w:t>
      </w:r>
      <w:r w:rsidR="009A3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збалалар! </w:t>
      </w:r>
      <w:r w:rsidR="00CE3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ваше настроение? </w:t>
      </w:r>
      <w:r w:rsidR="00FD4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Сегодня нас собралось 4 команды. Давайте представим свои команды и </w:t>
      </w:r>
      <w:r w:rsidR="00FA1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поприветствуем</w:t>
      </w:r>
      <w:r w:rsidR="00FD4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друг друга. (</w:t>
      </w:r>
      <w:r w:rsidR="00FD4A7D" w:rsidRPr="00FD4A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Название команды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</w:t>
      </w:r>
      <w:r w:rsidR="00FD4A7D" w:rsidRPr="00FD4A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приветствие)</w:t>
      </w:r>
    </w:p>
    <w:p w:rsidR="00CE3B37" w:rsidRDefault="00CE3B37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Чтобы настроение стало еще лучше, предлагаю вам поиграть в игру. Похлопайте те, кто пришел в садик пешком. Потопайте те, кто приехал на автомобиле. </w:t>
      </w:r>
      <w:r w:rsidRPr="00CE3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Похлопайте те,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кто ехал пристегнутым ремнем безопасности в специальном удерживающем устройстве? </w:t>
      </w:r>
      <w:r w:rsidRPr="00CE3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Потопайте те,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кто соблюдает ПДД. Молодцы!</w:t>
      </w:r>
    </w:p>
    <w:p w:rsidR="004F7612" w:rsidRDefault="004F7612" w:rsidP="000D479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7612" w:rsidRPr="004F7612" w:rsidRDefault="0050552A" w:rsidP="008E07FF">
      <w:pPr>
        <w:shd w:val="clear" w:color="auto" w:fill="FFFFFF"/>
        <w:spacing w:after="3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055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 </w:t>
      </w:r>
      <w:r w:rsidR="004F7612" w:rsidRPr="004F76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сегодня мы для вас хотим провести удивительное и необычное путешествие, </w:t>
      </w:r>
      <w:proofErr w:type="spellStart"/>
      <w:r w:rsidR="004F7612" w:rsidRPr="004F7612">
        <w:rPr>
          <w:rStyle w:val="a6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квест</w:t>
      </w:r>
      <w:proofErr w:type="spellEnd"/>
      <w:r w:rsidR="004F7612" w:rsidRPr="004F7612">
        <w:rPr>
          <w:rStyle w:val="a6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игру</w:t>
      </w:r>
      <w:r w:rsidR="00FA1875">
        <w:rPr>
          <w:rStyle w:val="a6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«</w:t>
      </w:r>
      <w:r w:rsidR="002A4A0B" w:rsidRPr="002A4A0B">
        <w:rPr>
          <w:rStyle w:val="a6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В поисках клада</w:t>
      </w:r>
      <w:r w:rsidR="00FA1875">
        <w:rPr>
          <w:rStyle w:val="a6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  <w:r w:rsidR="004F7612" w:rsidRPr="004F76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по правилам дорожного движения. В конце игры вы соберёте </w:t>
      </w:r>
      <w:proofErr w:type="spellStart"/>
      <w:r w:rsidR="004F7612" w:rsidRPr="004F76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пазл</w:t>
      </w:r>
      <w:proofErr w:type="spellEnd"/>
      <w:r w:rsidR="004F7612" w:rsidRPr="004F76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</w:t>
      </w:r>
      <w:proofErr w:type="gramStart"/>
      <w:r w:rsidR="004F7612" w:rsidRPr="004F76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узнаете</w:t>
      </w:r>
      <w:proofErr w:type="gramEnd"/>
      <w:r w:rsidR="002A4A0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какой клад вас ожидает</w:t>
      </w:r>
      <w:r w:rsidR="004F7612" w:rsidRPr="004F76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Но для этого надо пройти непростые испытания и проверить свои знания о правилах безопасности на дорогах.</w:t>
      </w:r>
    </w:p>
    <w:p w:rsidR="002A4A0B" w:rsidRDefault="002A4A0B" w:rsidP="008E07FF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Pr="002A4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тем, как вы выполняе</w:t>
      </w:r>
      <w:r w:rsidRPr="002A4A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будет оценивать жюри</w:t>
      </w:r>
      <w:r w:rsidRPr="004F76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4F76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2A4A0B" w:rsidRPr="002A4A0B" w:rsidRDefault="002A4A0B" w:rsidP="008E07FF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A4A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1.Начальник ОГИБДД ОМВД РОССИИ по </w:t>
      </w:r>
      <w:proofErr w:type="spellStart"/>
      <w:r w:rsidRPr="002A4A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Нурлатскому</w:t>
      </w:r>
      <w:proofErr w:type="spellEnd"/>
      <w:r w:rsidRPr="002A4A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району Ахметзянов Ильдар </w:t>
      </w:r>
      <w:proofErr w:type="spellStart"/>
      <w:r w:rsidRPr="002A4A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Зуфарович</w:t>
      </w:r>
      <w:proofErr w:type="spellEnd"/>
    </w:p>
    <w:p w:rsidR="002A4A0B" w:rsidRPr="002A4A0B" w:rsidRDefault="002A4A0B" w:rsidP="008E07FF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A4A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2. Начальник ОПТУ ГБУ «БДД» в </w:t>
      </w:r>
      <w:proofErr w:type="spellStart"/>
      <w:r w:rsidRPr="002A4A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proofErr w:type="gramStart"/>
      <w:r w:rsidRPr="002A4A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.Н</w:t>
      </w:r>
      <w:proofErr w:type="gramEnd"/>
      <w:r w:rsidRPr="002A4A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урлатГиималтдиноваГульфияХарисовна</w:t>
      </w:r>
      <w:proofErr w:type="spellEnd"/>
      <w:r w:rsidRPr="002A4A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2A4A0B" w:rsidRDefault="002A4A0B" w:rsidP="008E07FF">
      <w:pPr>
        <w:shd w:val="clear" w:color="auto" w:fill="FFFFFF"/>
        <w:spacing w:after="3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A4A0B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3</w:t>
      </w:r>
      <w:r w:rsidRPr="002A4A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F52F6A" w:rsidRPr="002A4A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2A4A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Ведущий:  </w:t>
      </w:r>
      <w:r w:rsidR="004F7612" w:rsidRPr="004F76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Ребята,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сейчас я  каждой команд</w:t>
      </w:r>
      <w:r w:rsidRPr="002A4A0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раздам карту</w:t>
      </w:r>
      <w:r w:rsidR="004F7612" w:rsidRPr="004F76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- маршрут, вы будете следовать четко по этапам указанные в карте. На этапах, за правильное </w:t>
      </w:r>
      <w:r w:rsidR="00FD4A7D" w:rsidRPr="004F76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выполненное</w:t>
      </w:r>
      <w:r w:rsidR="004F7612" w:rsidRPr="004F76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задание вы будете получать часть </w:t>
      </w:r>
      <w:proofErr w:type="spellStart"/>
      <w:r w:rsidR="004F7612" w:rsidRPr="004F76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пазла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 w:rsidR="004F7612" w:rsidRPr="004F76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из которого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в конц</w:t>
      </w:r>
      <w:r w:rsidRPr="002A4A0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емаршрут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асоберете целый знак</w:t>
      </w:r>
      <w:r w:rsidR="004F7612" w:rsidRPr="004F76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</w:p>
    <w:p w:rsidR="008E07FF" w:rsidRPr="002A4A0B" w:rsidRDefault="00F52F6A" w:rsidP="008E07FF">
      <w:pPr>
        <w:shd w:val="clear" w:color="auto" w:fill="FFFFFF"/>
        <w:spacing w:after="3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0D47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4A0B" w:rsidRPr="002A4A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Ведущий:  </w:t>
      </w:r>
      <w:r w:rsidR="002A4A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</w:t>
      </w:r>
      <w:r w:rsidR="002A4A0B" w:rsidRPr="002A4A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="002A4A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готовы? тогданачинаем</w:t>
      </w:r>
      <w:r w:rsidR="000203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! Кто мне скажет, откуда мы начнем свой путь?</w:t>
      </w:r>
    </w:p>
    <w:p w:rsidR="00FC0AD9" w:rsidRPr="00385CA5" w:rsidRDefault="0002034A" w:rsidP="008E07FF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85C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Дети:</w:t>
      </w:r>
      <w:r w:rsidR="0038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красный шарик с цифрой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</w:t>
      </w:r>
      <w:r w:rsidR="00F52F6A" w:rsidRPr="000D47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4A0B" w:rsidRPr="002A4A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Ведущий:  </w:t>
      </w:r>
      <w:r w:rsidR="00F52F6A" w:rsidRPr="000D47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Правильно,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ищем красный шарик с цифрой 1.</w:t>
      </w:r>
      <w:r w:rsidR="00F52F6A" w:rsidRPr="000D47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2F6A" w:rsidRPr="000D47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(Дети находят </w:t>
      </w:r>
      <w:r w:rsidR="00BE53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шарик</w:t>
      </w:r>
      <w:r w:rsidR="00F52F6A" w:rsidRPr="000D47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BE53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которому привязано 1 задание</w:t>
      </w:r>
      <w:r w:rsidR="00F52F6A" w:rsidRPr="000D47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="00F52F6A" w:rsidRPr="000D47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332C" w:rsidRPr="0060738F" w:rsidRDefault="00A343C4" w:rsidP="00B633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0738F">
        <w:rPr>
          <w:rStyle w:val="c12"/>
          <w:b/>
          <w:bCs/>
          <w:color w:val="111111"/>
          <w:u w:val="single"/>
        </w:rPr>
        <w:t>Задание 1</w:t>
      </w:r>
      <w:r w:rsidR="00B6332C" w:rsidRPr="0060738F">
        <w:rPr>
          <w:rStyle w:val="c12"/>
          <w:b/>
          <w:bCs/>
          <w:color w:val="111111"/>
          <w:u w:val="single"/>
        </w:rPr>
        <w:t>. </w:t>
      </w:r>
      <w:r w:rsidR="00B6332C" w:rsidRPr="0050552A">
        <w:rPr>
          <w:rStyle w:val="c13"/>
          <w:bCs/>
          <w:color w:val="111111"/>
        </w:rPr>
        <w:t>«Правила дорожного движения в вопросах и ответах</w:t>
      </w:r>
      <w:proofErr w:type="gramStart"/>
      <w:r w:rsidR="00B6332C" w:rsidRPr="0050552A">
        <w:rPr>
          <w:rStyle w:val="c13"/>
          <w:bCs/>
          <w:color w:val="111111"/>
        </w:rPr>
        <w:t>»</w:t>
      </w:r>
      <w:r w:rsidR="00FD4A7D" w:rsidRPr="007B4DE2">
        <w:rPr>
          <w:rStyle w:val="c13"/>
          <w:b/>
          <w:bCs/>
          <w:i/>
          <w:color w:val="111111"/>
        </w:rPr>
        <w:t>(</w:t>
      </w:r>
      <w:proofErr w:type="gramEnd"/>
      <w:r w:rsidR="00FD4A7D" w:rsidRPr="007B4DE2">
        <w:rPr>
          <w:rStyle w:val="c13"/>
          <w:b/>
          <w:bCs/>
          <w:i/>
          <w:color w:val="111111"/>
        </w:rPr>
        <w:t>общая)</w:t>
      </w:r>
    </w:p>
    <w:p w:rsidR="00B6332C" w:rsidRPr="0060738F" w:rsidRDefault="00B6332C" w:rsidP="00B633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0738F">
        <w:rPr>
          <w:rStyle w:val="c0"/>
          <w:color w:val="111111"/>
        </w:rPr>
        <w:t>Что бы было всё в порядке, поиграем мы в загадки. Если с нами вы согласны, громко крикнете в ответ «Это я, это я, это все мои друзья». Если нет, тогда молчите.</w:t>
      </w:r>
    </w:p>
    <w:p w:rsidR="00B6332C" w:rsidRPr="0060738F" w:rsidRDefault="00B6332C" w:rsidP="00B633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0738F">
        <w:rPr>
          <w:rStyle w:val="c0"/>
          <w:color w:val="111111"/>
        </w:rPr>
        <w:t>- Кто из вас идёт вперёд только там, где переход?</w:t>
      </w:r>
    </w:p>
    <w:p w:rsidR="00B6332C" w:rsidRPr="0060738F" w:rsidRDefault="00B6332C" w:rsidP="00B633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0738F">
        <w:rPr>
          <w:rStyle w:val="c0"/>
          <w:color w:val="111111"/>
        </w:rPr>
        <w:t>- Кто вблизи проезжей части весело гоняет мячик?</w:t>
      </w:r>
    </w:p>
    <w:p w:rsidR="00B6332C" w:rsidRPr="0060738F" w:rsidRDefault="00B6332C" w:rsidP="00B633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0738F">
        <w:rPr>
          <w:rStyle w:val="c0"/>
          <w:color w:val="111111"/>
        </w:rPr>
        <w:t>- Кто из вас в вагоне тесном уступает старшим место?</w:t>
      </w:r>
    </w:p>
    <w:p w:rsidR="00B6332C" w:rsidRPr="0060738F" w:rsidRDefault="00B6332C" w:rsidP="00B633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0738F">
        <w:rPr>
          <w:rStyle w:val="c0"/>
          <w:color w:val="111111"/>
        </w:rPr>
        <w:t>-Чтоб проветрится в автобусе немножко, кто высовывает и голову, и туловище в окошко?</w:t>
      </w:r>
    </w:p>
    <w:p w:rsidR="00B6332C" w:rsidRPr="0060738F" w:rsidRDefault="00B6332C" w:rsidP="00B633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0738F">
        <w:rPr>
          <w:rStyle w:val="c0"/>
          <w:color w:val="111111"/>
        </w:rPr>
        <w:t>- Знает кто, что красный свет, это значит, хода нет.</w:t>
      </w:r>
    </w:p>
    <w:p w:rsidR="00B6332C" w:rsidRPr="0060738F" w:rsidRDefault="00B6332C" w:rsidP="00B633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0738F">
        <w:rPr>
          <w:rStyle w:val="c0"/>
          <w:color w:val="111111"/>
        </w:rPr>
        <w:t>- Знает кто, что свет зелёный - означает, по дороге каждый смело пусть шагает.</w:t>
      </w:r>
    </w:p>
    <w:p w:rsidR="00F04B22" w:rsidRDefault="00B6332C" w:rsidP="00F04B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0738F">
        <w:rPr>
          <w:rStyle w:val="c0"/>
          <w:color w:val="111111"/>
        </w:rPr>
        <w:t>- Кто бежит вперёд так скоро, что не видит светофора.</w:t>
      </w:r>
    </w:p>
    <w:p w:rsidR="00F04B22" w:rsidRDefault="00F04B22" w:rsidP="00F04B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E201D5" w:rsidRDefault="00F04B22" w:rsidP="00F04B22">
      <w:pPr>
        <w:pStyle w:val="c1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04B22">
        <w:rPr>
          <w:b/>
          <w:shd w:val="clear" w:color="auto" w:fill="FFFFFF"/>
        </w:rPr>
        <w:t xml:space="preserve">Ведущий:  </w:t>
      </w:r>
      <w:r w:rsidR="00385CA5" w:rsidRPr="000D479E">
        <w:rPr>
          <w:shd w:val="clear" w:color="auto" w:fill="FFFFFF"/>
        </w:rPr>
        <w:t>Молодцы! Первое задание выполнено, поэт</w:t>
      </w:r>
      <w:r w:rsidR="00385CA5">
        <w:rPr>
          <w:shd w:val="clear" w:color="auto" w:fill="FFFFFF"/>
        </w:rPr>
        <w:t xml:space="preserve">ому </w:t>
      </w:r>
      <w:r w:rsidR="00A343C4">
        <w:rPr>
          <w:shd w:val="clear" w:color="auto" w:fill="FFFFFF"/>
        </w:rPr>
        <w:t xml:space="preserve">я вам даю первый </w:t>
      </w:r>
      <w:proofErr w:type="spellStart"/>
      <w:r w:rsidR="00FD4A7D">
        <w:rPr>
          <w:shd w:val="clear" w:color="auto" w:fill="FFFFFF"/>
        </w:rPr>
        <w:t>пазл</w:t>
      </w:r>
      <w:proofErr w:type="spellEnd"/>
      <w:r w:rsidR="00FD4A7D">
        <w:rPr>
          <w:shd w:val="clear" w:color="auto" w:fill="FFFFFF"/>
        </w:rPr>
        <w:t>.</w:t>
      </w:r>
      <w:r w:rsidR="00385CA5" w:rsidRPr="000D479E">
        <w:br/>
      </w:r>
      <w:r w:rsidR="00385CA5">
        <w:rPr>
          <w:shd w:val="clear" w:color="auto" w:fill="FFFFFF"/>
        </w:rPr>
        <w:t>Молодцы. Посмотрите на карту, что нам теперь делать?</w:t>
      </w:r>
    </w:p>
    <w:p w:rsidR="00F04B22" w:rsidRDefault="00F04B22" w:rsidP="00F04B22">
      <w:pPr>
        <w:pStyle w:val="c1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4F7612" w:rsidRPr="00A343C4" w:rsidRDefault="00E201D5" w:rsidP="00A343C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201D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ищем </w:t>
      </w:r>
      <w:r w:rsidR="00F04B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второе задание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картинке</w:t>
      </w:r>
      <w:r w:rsidRPr="00E20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изображением </w:t>
      </w:r>
      <w:r w:rsidR="00A343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самоката</w:t>
      </w:r>
      <w:r w:rsidR="00F04B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цифрой 2</w:t>
      </w:r>
      <w:r w:rsidR="00802FBC" w:rsidRPr="000D47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02FBC" w:rsidRPr="000D47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02FBC" w:rsidRPr="00A343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Задание №</w:t>
      </w:r>
      <w:r w:rsidR="00B6332C" w:rsidRPr="00A343C4">
        <w:rPr>
          <w:b/>
          <w:bCs/>
          <w:u w:val="single"/>
          <w:bdr w:val="none" w:sz="0" w:space="0" w:color="auto" w:frame="1"/>
          <w:shd w:val="clear" w:color="auto" w:fill="FFFFFF"/>
        </w:rPr>
        <w:t>2</w:t>
      </w:r>
      <w:r w:rsidR="004F7612" w:rsidRPr="00A343C4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="004F7612" w:rsidRPr="00A343C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«Извилистая дорога»</w:t>
      </w:r>
      <w:r w:rsidR="00FD4A7D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(команда)</w:t>
      </w:r>
      <w:r w:rsidR="00F04B22" w:rsidRPr="00F04B22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(оценивается жюри</w:t>
      </w:r>
      <w:r w:rsidR="00F04B22" w:rsidRPr="00F04B22">
        <w:rPr>
          <w:b/>
          <w:color w:val="111111"/>
        </w:rPr>
        <w:t>)</w:t>
      </w:r>
    </w:p>
    <w:p w:rsidR="00FD4A7D" w:rsidRDefault="00F04B22" w:rsidP="00FD4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04B22">
        <w:rPr>
          <w:b/>
          <w:shd w:val="clear" w:color="auto" w:fill="FFFFFF"/>
        </w:rPr>
        <w:t xml:space="preserve">Ведущий:  </w:t>
      </w:r>
      <w:r w:rsidR="004F7612" w:rsidRPr="00A343C4">
        <w:rPr>
          <w:color w:val="111111"/>
        </w:rPr>
        <w:t>ребята перед вами извилистая дорога вам необходимо проехать на</w:t>
      </w:r>
      <w:r w:rsidR="00A343C4">
        <w:rPr>
          <w:color w:val="111111"/>
        </w:rPr>
        <w:t xml:space="preserve"> самокате</w:t>
      </w:r>
      <w:r w:rsidR="004F7612" w:rsidRPr="00A343C4">
        <w:rPr>
          <w:color w:val="111111"/>
        </w:rPr>
        <w:t xml:space="preserve"> объезжая конусы, которые </w:t>
      </w:r>
      <w:proofErr w:type="gramStart"/>
      <w:r w:rsidR="004F7612" w:rsidRPr="00A343C4">
        <w:rPr>
          <w:color w:val="111111"/>
        </w:rPr>
        <w:t>встречаются вам на пути не задев</w:t>
      </w:r>
      <w:proofErr w:type="gramEnd"/>
      <w:r w:rsidR="004F7612" w:rsidRPr="00A343C4">
        <w:rPr>
          <w:color w:val="111111"/>
        </w:rPr>
        <w:t xml:space="preserve"> их, вернуться обратно по внешней стороне, и передать эстафету следующему участнику. (Оцениваться будет не быстрота, а аккуратность и четкость проезда, не задев конусы)</w:t>
      </w:r>
    </w:p>
    <w:p w:rsidR="00F04B22" w:rsidRDefault="00F04B22" w:rsidP="00F04B22">
      <w:pPr>
        <w:pStyle w:val="a7"/>
        <w:shd w:val="clear" w:color="auto" w:fill="FFFFFF"/>
        <w:spacing w:before="0" w:beforeAutospacing="0" w:after="0" w:afterAutospacing="0"/>
        <w:rPr>
          <w:b/>
          <w:bCs/>
          <w:bdr w:val="none" w:sz="0" w:space="0" w:color="auto" w:frame="1"/>
          <w:shd w:val="clear" w:color="auto" w:fill="FFFFFF"/>
        </w:rPr>
      </w:pPr>
    </w:p>
    <w:p w:rsidR="004F7612" w:rsidRPr="00A343C4" w:rsidRDefault="00F04B22" w:rsidP="00F04B22">
      <w:pPr>
        <w:pStyle w:val="a7"/>
        <w:shd w:val="clear" w:color="auto" w:fill="FFFFFF"/>
        <w:spacing w:before="0" w:beforeAutospacing="0" w:after="0" w:afterAutospacing="0"/>
        <w:rPr>
          <w:color w:val="111111"/>
        </w:rPr>
      </w:pPr>
      <w:r w:rsidRPr="00F04B22">
        <w:rPr>
          <w:b/>
          <w:bCs/>
          <w:bdr w:val="none" w:sz="0" w:space="0" w:color="auto" w:frame="1"/>
          <w:shd w:val="clear" w:color="auto" w:fill="FFFFFF"/>
        </w:rPr>
        <w:t xml:space="preserve">Ведущий:  </w:t>
      </w:r>
      <w:r w:rsidR="004F7612" w:rsidRPr="00A343C4">
        <w:rPr>
          <w:color w:val="111111"/>
        </w:rPr>
        <w:t xml:space="preserve">Молодцы ребята, отлично с заданием справились вы, </w:t>
      </w:r>
      <w:r>
        <w:rPr>
          <w:color w:val="111111"/>
        </w:rPr>
        <w:t>и получа</w:t>
      </w:r>
      <w:r w:rsidRPr="00A343C4">
        <w:rPr>
          <w:color w:val="111111"/>
        </w:rPr>
        <w:t>ете</w:t>
      </w:r>
      <w:r>
        <w:rPr>
          <w:color w:val="111111"/>
        </w:rPr>
        <w:t xml:space="preserve"> второй</w:t>
      </w:r>
      <w:r w:rsidR="004F7612" w:rsidRPr="00A343C4">
        <w:rPr>
          <w:color w:val="111111"/>
        </w:rPr>
        <w:t xml:space="preserve"> кусочек </w:t>
      </w:r>
      <w:proofErr w:type="spellStart"/>
      <w:r w:rsidR="004F7612" w:rsidRPr="00A343C4">
        <w:rPr>
          <w:color w:val="111111"/>
        </w:rPr>
        <w:t>пазла</w:t>
      </w:r>
      <w:proofErr w:type="spellEnd"/>
      <w:r w:rsidR="004F7612" w:rsidRPr="00A343C4">
        <w:rPr>
          <w:color w:val="111111"/>
        </w:rPr>
        <w:t>.</w:t>
      </w:r>
    </w:p>
    <w:p w:rsidR="00E201D5" w:rsidRDefault="00492CF0" w:rsidP="00FD4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47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04B22" w:rsidRPr="00F04B2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Ведущий:  </w:t>
      </w:r>
      <w:r w:rsidR="00E201D5" w:rsidRPr="00E20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Посмотрите на карту, чт</w:t>
      </w:r>
      <w:r w:rsidR="00A343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 т</w:t>
      </w:r>
      <w:r w:rsidR="00E20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 дальше</w:t>
      </w:r>
      <w:r w:rsidR="00E201D5" w:rsidRPr="00E20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делать?</w:t>
      </w:r>
    </w:p>
    <w:p w:rsidR="00F04B22" w:rsidRDefault="00F04B22" w:rsidP="00FD4A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E201D5" w:rsidRDefault="00E201D5" w:rsidP="00FD4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D4A7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Дети:</w:t>
      </w:r>
      <w:r w:rsidR="00F04B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ищем тр</w:t>
      </w:r>
      <w:r w:rsidR="00F04B22" w:rsidRPr="00F04B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="00F04B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ть</w:t>
      </w:r>
      <w:r w:rsidR="00F04B22" w:rsidRPr="00F04B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 задание на картинке с изображением </w:t>
      </w:r>
      <w:r w:rsidR="00F04B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цифры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3</w:t>
      </w:r>
      <w:r w:rsidR="00F04B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</w:t>
      </w:r>
      <w:r w:rsidR="006073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светофор</w:t>
      </w:r>
      <w:r w:rsidR="00F04B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6073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B147B3" w:rsidRDefault="00B147B3" w:rsidP="006073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52BCB" w:rsidRDefault="00F04B22" w:rsidP="00F04B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4B2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Ведущий:  </w:t>
      </w:r>
      <w:r w:rsidR="00E201D5" w:rsidRPr="00B147B3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Правильно, ищем</w:t>
      </w:r>
      <w:r w:rsidR="0060738F" w:rsidRPr="00B147B3">
        <w:rPr>
          <w:rFonts w:ascii="Times New Roman" w:hAnsi="Times New Roman" w:cs="Times New Roman"/>
          <w:sz w:val="24"/>
          <w:szCs w:val="24"/>
          <w:shd w:val="clear" w:color="auto" w:fill="FFFFFF"/>
        </w:rPr>
        <w:t>где находиться у нас светофор</w:t>
      </w:r>
      <w:r w:rsidR="00E201D5" w:rsidRPr="00B147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(Дети находят)</w:t>
      </w:r>
    </w:p>
    <w:p w:rsidR="00F04B22" w:rsidRDefault="00492CF0" w:rsidP="00F04B2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147B3">
        <w:rPr>
          <w:rFonts w:ascii="Times New Roman" w:hAnsi="Times New Roman" w:cs="Times New Roman"/>
          <w:sz w:val="24"/>
          <w:szCs w:val="24"/>
        </w:rPr>
        <w:br/>
      </w:r>
      <w:r w:rsidR="00F04B22" w:rsidRPr="00B14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Задание №3 </w:t>
      </w:r>
      <w:r w:rsidR="00F04B22" w:rsidRPr="00F04B22">
        <w:rPr>
          <w:rFonts w:ascii="Times New Roman" w:hAnsi="Times New Roman" w:cs="Times New Roman"/>
          <w:i/>
          <w:color w:val="111111"/>
          <w:sz w:val="24"/>
          <w:szCs w:val="24"/>
        </w:rPr>
        <w:t>Ситуация на улице город</w:t>
      </w:r>
      <w:proofErr w:type="gramStart"/>
      <w:r w:rsidR="00F04B22" w:rsidRPr="00F04B22">
        <w:rPr>
          <w:rFonts w:ascii="Times New Roman" w:hAnsi="Times New Roman" w:cs="Times New Roman"/>
          <w:i/>
          <w:color w:val="111111"/>
          <w:sz w:val="24"/>
          <w:szCs w:val="24"/>
        </w:rPr>
        <w:t>а</w:t>
      </w:r>
      <w:r w:rsidR="0046278D" w:rsidRPr="0046278D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="0046278D" w:rsidRPr="0046278D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</w:t>
      </w:r>
      <w:r w:rsidR="0046278D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>площадке ),</w:t>
      </w:r>
      <w:r w:rsidR="00F04B22" w:rsidRPr="00F04B22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>(команда</w:t>
      </w:r>
      <w:r w:rsidR="00F04B22" w:rsidRPr="00B147B3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="00F04B22" w:rsidRPr="00F04B22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(оценивается жюри)</w:t>
      </w:r>
    </w:p>
    <w:p w:rsidR="0060738F" w:rsidRPr="00F04B22" w:rsidRDefault="00F04B22" w:rsidP="00F04B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Ведущий:  </w:t>
      </w:r>
      <w:r w:rsidR="0060738F" w:rsidRPr="00F04B22">
        <w:rPr>
          <w:rFonts w:ascii="Times New Roman" w:hAnsi="Times New Roman" w:cs="Times New Roman"/>
          <w:color w:val="111111"/>
          <w:sz w:val="24"/>
          <w:szCs w:val="24"/>
        </w:rPr>
        <w:t>Ребята, вы попали на улицу большого города. Обратите внимания. Это перекресток, здесь интенсивное движение машин.</w:t>
      </w:r>
      <w:r w:rsidR="0060738F" w:rsidRPr="00F04B22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Задание будет следующим</w:t>
      </w:r>
      <w:r w:rsidR="0060738F" w:rsidRPr="00F04B22">
        <w:rPr>
          <w:rFonts w:ascii="Times New Roman" w:hAnsi="Times New Roman" w:cs="Times New Roman"/>
          <w:color w:val="111111"/>
          <w:sz w:val="24"/>
          <w:szCs w:val="24"/>
        </w:rPr>
        <w:t>: Вам необходи</w:t>
      </w:r>
      <w:r>
        <w:rPr>
          <w:rFonts w:ascii="Times New Roman" w:hAnsi="Times New Roman" w:cs="Times New Roman"/>
          <w:color w:val="111111"/>
          <w:sz w:val="24"/>
          <w:szCs w:val="24"/>
        </w:rPr>
        <w:t>мо правильно перейти с коляской, с самокатом</w:t>
      </w:r>
      <w:r w:rsidR="000B677E" w:rsidRPr="00F04B22">
        <w:rPr>
          <w:rFonts w:ascii="Times New Roman" w:hAnsi="Times New Roman" w:cs="Times New Roman"/>
          <w:color w:val="111111"/>
          <w:sz w:val="24"/>
          <w:szCs w:val="24"/>
        </w:rPr>
        <w:t>,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с велосипедом </w:t>
      </w:r>
      <w:r w:rsidR="0060738F" w:rsidRPr="00F04B22">
        <w:rPr>
          <w:rFonts w:ascii="Times New Roman" w:hAnsi="Times New Roman" w:cs="Times New Roman"/>
          <w:color w:val="111111"/>
          <w:sz w:val="24"/>
          <w:szCs w:val="24"/>
        </w:rPr>
        <w:t xml:space="preserve">по пешеходному переходу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который регулируется светофором, и </w:t>
      </w:r>
      <w:r w:rsidRPr="00F04B22">
        <w:rPr>
          <w:rFonts w:ascii="Times New Roman" w:hAnsi="Times New Roman" w:cs="Times New Roman"/>
          <w:color w:val="111111"/>
          <w:sz w:val="24"/>
          <w:szCs w:val="24"/>
        </w:rPr>
        <w:t xml:space="preserve">по пешеходному переходу </w:t>
      </w:r>
      <w:r>
        <w:rPr>
          <w:rFonts w:ascii="Times New Roman" w:hAnsi="Times New Roman" w:cs="Times New Roman"/>
          <w:color w:val="111111"/>
          <w:sz w:val="24"/>
          <w:szCs w:val="24"/>
        </w:rPr>
        <w:t>который н</w:t>
      </w:r>
      <w:r w:rsidRPr="00F04B22">
        <w:rPr>
          <w:rFonts w:ascii="Times New Roman" w:hAnsi="Times New Roman" w:cs="Times New Roman"/>
          <w:color w:val="111111"/>
          <w:sz w:val="24"/>
          <w:szCs w:val="24"/>
        </w:rPr>
        <w:t>е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регулируется светофором. Каждая команда выполнят </w:t>
      </w:r>
      <w:r w:rsidR="00052BCB">
        <w:rPr>
          <w:rFonts w:ascii="Times New Roman" w:hAnsi="Times New Roman" w:cs="Times New Roman"/>
          <w:color w:val="111111"/>
          <w:sz w:val="24"/>
          <w:szCs w:val="24"/>
        </w:rPr>
        <w:t>заданиеотдельно.</w:t>
      </w:r>
    </w:p>
    <w:p w:rsidR="00492CF0" w:rsidRPr="00F04B22" w:rsidRDefault="000B677E" w:rsidP="00F04B22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4B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="00A343C4" w:rsidRPr="00F04B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Сначала </w:t>
      </w:r>
      <w:proofErr w:type="gramStart"/>
      <w:r w:rsidR="00A343C4" w:rsidRPr="00F04B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вспоминаем</w:t>
      </w:r>
      <w:proofErr w:type="gramEnd"/>
      <w:r w:rsidR="00A343C4" w:rsidRPr="00F04B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что означают цвета</w:t>
      </w:r>
      <w:r w:rsidR="00052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светофора</w:t>
      </w:r>
      <w:r w:rsidR="00A343C4" w:rsidRPr="00F04B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затем</w:t>
      </w:r>
      <w:r w:rsidR="00052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дети выполняют задание</w:t>
      </w:r>
      <w:r w:rsidR="00A343C4" w:rsidRPr="00F04B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F04B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60738F" w:rsidRPr="00F04B22" w:rsidRDefault="00052BCB" w:rsidP="00F04B22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52B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Ведущий:  </w:t>
      </w:r>
      <w:r w:rsidR="00492CF0" w:rsidRPr="00F04B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Молодцы ребята, выполнили задание</w:t>
      </w:r>
      <w:r w:rsidRPr="00052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получаете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третий</w:t>
      </w:r>
      <w:r w:rsidRPr="00052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кусочек </w:t>
      </w:r>
      <w:proofErr w:type="spellStart"/>
      <w:r w:rsidRPr="00052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пазла</w:t>
      </w:r>
      <w:proofErr w:type="spellEnd"/>
      <w:r w:rsidRPr="00052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052BCB" w:rsidRDefault="00052BCB" w:rsidP="006073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47B3" w:rsidRDefault="00052BCB" w:rsidP="00607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52BC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Ведущий:  </w:t>
      </w:r>
      <w:r w:rsidR="00B147B3" w:rsidRPr="00FC0A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Ребята, </w:t>
      </w:r>
      <w:r w:rsidR="00B1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r w:rsidR="00B147B3" w:rsidRPr="00FC0A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то мне скажет, </w:t>
      </w:r>
      <w:r w:rsidR="00B1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куда мы теперь идем</w:t>
      </w:r>
      <w:r w:rsidR="00B147B3" w:rsidRPr="00FC0A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?</w:t>
      </w:r>
    </w:p>
    <w:p w:rsidR="00052BCB" w:rsidRPr="00052BCB" w:rsidRDefault="00052BCB" w:rsidP="00052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ищем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жёлтый </w:t>
      </w:r>
      <w:r w:rsidRPr="0005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шарик с цифрой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52B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738F" w:rsidRDefault="00052BCB" w:rsidP="00052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(Дети находят шарик, к которому привязано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5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задание)</w:t>
      </w:r>
    </w:p>
    <w:p w:rsidR="00052BCB" w:rsidRDefault="00052BCB" w:rsidP="00052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38F" w:rsidRDefault="00B147B3" w:rsidP="00FC0A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147B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Задание № 4</w:t>
      </w:r>
      <w:r w:rsidRPr="00052BC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«Дорожные ситуации»  (</w:t>
      </w:r>
      <w:r w:rsidRPr="00052BCB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команда)</w:t>
      </w:r>
      <w:r w:rsidR="00052BCB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за столами </w:t>
      </w:r>
      <w:r w:rsidR="00052BCB" w:rsidRPr="00052BCB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</w:rPr>
        <w:t>(оценивается жюри)</w:t>
      </w:r>
    </w:p>
    <w:p w:rsidR="00052BCB" w:rsidRDefault="00052BCB" w:rsidP="00FC0A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147B3" w:rsidRPr="00B147B3" w:rsidRDefault="00052BCB" w:rsidP="00FC0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C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Ведущий:  </w:t>
      </w:r>
      <w:r w:rsidRPr="00052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Присаживайтесь за столы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, </w:t>
      </w:r>
      <w:r w:rsidR="00B147B3" w:rsidRPr="00B1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следующее задание, нужно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внимательно рассмотреть </w:t>
      </w:r>
      <w:r w:rsidR="00B147B3" w:rsidRPr="00B1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картинки</w:t>
      </w:r>
      <w:proofErr w:type="gramStart"/>
      <w:r w:rsidR="00B1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айти</w:t>
      </w:r>
      <w:r w:rsidR="00B1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где ошибки, что правильно, а что не правильно. И рассказать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 этом жюри</w:t>
      </w:r>
      <w:r w:rsidR="00B1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7B4DE2" w:rsidRDefault="007B4DE2" w:rsidP="00FC0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DE2" w:rsidRPr="00F04B22" w:rsidRDefault="007B4DE2" w:rsidP="007B4DE2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52B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Ведущий:  </w:t>
      </w:r>
      <w:r w:rsidRPr="00F04B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Молодцы ребята,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все правильно </w:t>
      </w:r>
      <w:r w:rsidRPr="00F04B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выполнили задание</w:t>
      </w:r>
      <w:r w:rsidRPr="00052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получаете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четвёртый</w:t>
      </w:r>
      <w:r w:rsidRPr="00052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кусочек </w:t>
      </w:r>
      <w:proofErr w:type="spellStart"/>
      <w:r w:rsidRPr="00052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пазла</w:t>
      </w:r>
      <w:proofErr w:type="spellEnd"/>
      <w:r w:rsidRPr="00052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FC0AD9" w:rsidRPr="00FC0AD9" w:rsidRDefault="00492CF0" w:rsidP="00FC0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47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52BCB" w:rsidRPr="00052BC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Ведущий:  </w:t>
      </w:r>
      <w:r w:rsidR="00FC0AD9" w:rsidRPr="00FC0A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Ребята, </w:t>
      </w:r>
      <w:r w:rsidR="0038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r w:rsidR="00FC0AD9" w:rsidRPr="00FC0A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то мне скажет, </w:t>
      </w:r>
      <w:r w:rsidR="00FC0A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куда мы теперь идем</w:t>
      </w:r>
      <w:r w:rsidR="00FC0AD9" w:rsidRPr="00FC0A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?</w:t>
      </w:r>
      <w:r w:rsidR="006073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Что там нарисовано?</w:t>
      </w:r>
    </w:p>
    <w:p w:rsidR="0060738F" w:rsidRPr="00FC0AD9" w:rsidRDefault="00FC0AD9" w:rsidP="00FC0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147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Дети</w:t>
      </w:r>
      <w:r w:rsidR="00B1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="00052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ищем пято</w:t>
      </w:r>
      <w:r w:rsidR="00052BCB" w:rsidRPr="00052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 задание на картинке с </w:t>
      </w:r>
      <w:r w:rsidR="00052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изображением цифры </w:t>
      </w:r>
      <w:r w:rsidR="00B1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 </w:t>
      </w:r>
      <w:r w:rsidR="00052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</w:t>
      </w:r>
      <w:proofErr w:type="spellStart"/>
      <w:r w:rsidR="006073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ЖЕЗЛ</w:t>
      </w:r>
      <w:r w:rsidR="00052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proofErr w:type="spellEnd"/>
      <w:r w:rsidR="006073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052BCB" w:rsidRDefault="00052BCB" w:rsidP="00FC0A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FC0AD9" w:rsidRPr="00FC0AD9" w:rsidRDefault="00052BCB" w:rsidP="00FC0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52BC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Ведущий:  </w:t>
      </w:r>
      <w:r w:rsidR="00FC0AD9" w:rsidRPr="00FC0A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Правильно, </w:t>
      </w:r>
      <w:r w:rsidR="006073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жезл</w:t>
      </w:r>
      <w:r w:rsidR="00B1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с цифрой 5</w:t>
      </w:r>
      <w:r w:rsidR="00FC0AD9" w:rsidRPr="00FC0A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FC0AD9" w:rsidRDefault="00FC0AD9" w:rsidP="00FC0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0A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(Дети наход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ят </w:t>
      </w:r>
      <w:r w:rsidR="007B4D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задание</w:t>
      </w:r>
      <w:r w:rsidR="006073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7B4DE2" w:rsidRDefault="007B4DE2" w:rsidP="007B4DE2">
      <w:pPr>
        <w:pStyle w:val="a7"/>
        <w:shd w:val="clear" w:color="auto" w:fill="FFFFFF"/>
        <w:spacing w:before="0" w:beforeAutospacing="0" w:after="0" w:afterAutospacing="0"/>
        <w:rPr>
          <w:b/>
          <w:bCs/>
          <w:bdr w:val="none" w:sz="0" w:space="0" w:color="auto" w:frame="1"/>
          <w:shd w:val="clear" w:color="auto" w:fill="FFFFFF"/>
        </w:rPr>
      </w:pPr>
    </w:p>
    <w:p w:rsidR="0060738F" w:rsidRPr="0060738F" w:rsidRDefault="009909B4" w:rsidP="007B4DE2">
      <w:pPr>
        <w:pStyle w:val="a7"/>
        <w:shd w:val="clear" w:color="auto" w:fill="FFFFFF"/>
        <w:spacing w:before="0" w:beforeAutospacing="0" w:after="0" w:afterAutospacing="0"/>
        <w:rPr>
          <w:color w:val="111111"/>
        </w:rPr>
      </w:pPr>
      <w:r w:rsidRPr="000D479E">
        <w:rPr>
          <w:b/>
          <w:bCs/>
          <w:bdr w:val="none" w:sz="0" w:space="0" w:color="auto" w:frame="1"/>
          <w:shd w:val="clear" w:color="auto" w:fill="FFFFFF"/>
        </w:rPr>
        <w:t>Задание №</w:t>
      </w:r>
      <w:r w:rsidR="00B147B3">
        <w:rPr>
          <w:b/>
          <w:bCs/>
          <w:bdr w:val="none" w:sz="0" w:space="0" w:color="auto" w:frame="1"/>
          <w:shd w:val="clear" w:color="auto" w:fill="FFFFFF"/>
        </w:rPr>
        <w:t>5</w:t>
      </w:r>
      <w:r w:rsidR="007B4DE2">
        <w:rPr>
          <w:b/>
          <w:bCs/>
          <w:bdr w:val="none" w:sz="0" w:space="0" w:color="auto" w:frame="1"/>
          <w:shd w:val="clear" w:color="auto" w:fill="FFFFFF"/>
        </w:rPr>
        <w:t xml:space="preserve"> игра </w:t>
      </w:r>
      <w:r w:rsidR="007B4DE2" w:rsidRPr="000D479E">
        <w:rPr>
          <w:b/>
          <w:bCs/>
          <w:bdr w:val="none" w:sz="0" w:space="0" w:color="auto" w:frame="1"/>
          <w:shd w:val="clear" w:color="auto" w:fill="FFFFFF"/>
        </w:rPr>
        <w:t>«Передай жезл!»</w:t>
      </w:r>
      <w:r w:rsidR="007B4DE2" w:rsidRPr="007B4DE2">
        <w:rPr>
          <w:rStyle w:val="c13"/>
          <w:b/>
          <w:bCs/>
          <w:i/>
          <w:color w:val="111111"/>
        </w:rPr>
        <w:t xml:space="preserve"> (общая)</w:t>
      </w:r>
      <w:r w:rsidR="00492CF0" w:rsidRPr="000D479E">
        <w:br/>
      </w:r>
      <w:r w:rsidR="00492CF0" w:rsidRPr="0060738F">
        <w:br/>
      </w:r>
      <w:r w:rsidR="007B4DE2" w:rsidRPr="00052BCB">
        <w:rPr>
          <w:b/>
          <w:shd w:val="clear" w:color="auto" w:fill="FFFFFF"/>
        </w:rPr>
        <w:t xml:space="preserve">Ведущий:  </w:t>
      </w:r>
      <w:r w:rsidR="0060738F" w:rsidRPr="0060738F">
        <w:rPr>
          <w:color w:val="111111"/>
        </w:rPr>
        <w:t>Сейчас мы с вами поиграем в игру </w:t>
      </w:r>
      <w:r w:rsidR="0060738F" w:rsidRPr="0060738F">
        <w:rPr>
          <w:i/>
          <w:iCs/>
          <w:color w:val="111111"/>
          <w:bdr w:val="none" w:sz="0" w:space="0" w:color="auto" w:frame="1"/>
        </w:rPr>
        <w:t>«Передай жезл»</w:t>
      </w:r>
      <w:r w:rsidR="0060738F" w:rsidRPr="0060738F">
        <w:rPr>
          <w:color w:val="111111"/>
        </w:rPr>
        <w:t xml:space="preserve">. Пока </w:t>
      </w:r>
      <w:proofErr w:type="spellStart"/>
      <w:r w:rsidR="0060738F" w:rsidRPr="0060738F">
        <w:rPr>
          <w:color w:val="111111"/>
        </w:rPr>
        <w:t>извучит</w:t>
      </w:r>
      <w:proofErr w:type="spellEnd"/>
      <w:r w:rsidR="0060738F" w:rsidRPr="0060738F">
        <w:rPr>
          <w:color w:val="111111"/>
        </w:rPr>
        <w:t xml:space="preserve"> музыка вы передаете жезл правой рукой в левую сторону, как только музыка прерывается, тот,у кого оказывается жезл, поднимает его вверх и отгадывает загадку, которую загадывает ведущий.</w:t>
      </w:r>
    </w:p>
    <w:p w:rsidR="0060738F" w:rsidRPr="0060738F" w:rsidRDefault="0060738F" w:rsidP="0060738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0738F">
        <w:rPr>
          <w:color w:val="111111"/>
        </w:rPr>
        <w:t>1.</w:t>
      </w:r>
      <w:r w:rsidR="007B4DE2">
        <w:rPr>
          <w:color w:val="111111"/>
          <w:u w:val="single"/>
          <w:bdr w:val="none" w:sz="0" w:space="0" w:color="auto" w:frame="1"/>
        </w:rPr>
        <w:t>Ты всегда зап</w:t>
      </w:r>
      <w:r w:rsidRPr="0060738F">
        <w:rPr>
          <w:color w:val="111111"/>
          <w:u w:val="single"/>
          <w:bdr w:val="none" w:sz="0" w:space="0" w:color="auto" w:frame="1"/>
        </w:rPr>
        <w:t>омни строго</w:t>
      </w:r>
      <w:r w:rsidRPr="0060738F">
        <w:rPr>
          <w:color w:val="111111"/>
        </w:rPr>
        <w:t>:</w:t>
      </w:r>
    </w:p>
    <w:p w:rsidR="0060738F" w:rsidRPr="0060738F" w:rsidRDefault="0060738F" w:rsidP="0060738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0738F">
        <w:rPr>
          <w:color w:val="111111"/>
        </w:rPr>
        <w:t>Не место для игры …. </w:t>
      </w:r>
      <w:r w:rsidRPr="0060738F">
        <w:rPr>
          <w:i/>
          <w:iCs/>
          <w:color w:val="111111"/>
          <w:bdr w:val="none" w:sz="0" w:space="0" w:color="auto" w:frame="1"/>
        </w:rPr>
        <w:t>(Дорога)</w:t>
      </w:r>
    </w:p>
    <w:p w:rsidR="0060738F" w:rsidRPr="0060738F" w:rsidRDefault="0060738F" w:rsidP="0060738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0738F">
        <w:rPr>
          <w:color w:val="111111"/>
        </w:rPr>
        <w:t>2. Он укажет поворот</w:t>
      </w:r>
    </w:p>
    <w:p w:rsidR="0060738F" w:rsidRPr="0060738F" w:rsidRDefault="0060738F" w:rsidP="0060738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0738F">
        <w:rPr>
          <w:color w:val="111111"/>
        </w:rPr>
        <w:t>И подземный переход.</w:t>
      </w:r>
    </w:p>
    <w:p w:rsidR="0060738F" w:rsidRPr="0060738F" w:rsidRDefault="0060738F" w:rsidP="0060738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0738F">
        <w:rPr>
          <w:color w:val="111111"/>
        </w:rPr>
        <w:t>Без него нельзя никак!</w:t>
      </w:r>
    </w:p>
    <w:p w:rsidR="0060738F" w:rsidRPr="0060738F" w:rsidRDefault="0060738F" w:rsidP="0060738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0738F">
        <w:rPr>
          <w:color w:val="111111"/>
        </w:rPr>
        <w:t>Этот друг - …. </w:t>
      </w:r>
      <w:r w:rsidRPr="0060738F">
        <w:rPr>
          <w:i/>
          <w:iCs/>
          <w:color w:val="111111"/>
          <w:bdr w:val="none" w:sz="0" w:space="0" w:color="auto" w:frame="1"/>
        </w:rPr>
        <w:t>(Дорожный знак)</w:t>
      </w:r>
    </w:p>
    <w:p w:rsidR="0060738F" w:rsidRPr="0060738F" w:rsidRDefault="0060738F" w:rsidP="0060738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0738F">
        <w:rPr>
          <w:color w:val="111111"/>
        </w:rPr>
        <w:t>3. Стой! Нельзя идти, опасно!</w:t>
      </w:r>
    </w:p>
    <w:p w:rsidR="0060738F" w:rsidRPr="0060738F" w:rsidRDefault="0060738F" w:rsidP="0060738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0738F">
        <w:rPr>
          <w:color w:val="111111"/>
        </w:rPr>
        <w:t>Если загорелся…. </w:t>
      </w:r>
      <w:r w:rsidRPr="0060738F">
        <w:rPr>
          <w:i/>
          <w:iCs/>
          <w:color w:val="111111"/>
          <w:bdr w:val="none" w:sz="0" w:space="0" w:color="auto" w:frame="1"/>
        </w:rPr>
        <w:t>(Красный)</w:t>
      </w:r>
    </w:p>
    <w:p w:rsidR="0060738F" w:rsidRPr="0060738F" w:rsidRDefault="0060738F" w:rsidP="0060738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0738F">
        <w:rPr>
          <w:color w:val="111111"/>
        </w:rPr>
        <w:t>Светофор сигнал дает,</w:t>
      </w:r>
    </w:p>
    <w:p w:rsidR="0060738F" w:rsidRPr="0060738F" w:rsidRDefault="0060738F" w:rsidP="0060738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0738F">
        <w:rPr>
          <w:color w:val="111111"/>
        </w:rPr>
        <w:t>4. Что пора идти вперед.</w:t>
      </w:r>
    </w:p>
    <w:p w:rsidR="0060738F" w:rsidRPr="0060738F" w:rsidRDefault="0060738F" w:rsidP="0060738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0738F">
        <w:rPr>
          <w:color w:val="111111"/>
        </w:rPr>
        <w:t>И для нас препятствий нет,</w:t>
      </w:r>
    </w:p>
    <w:p w:rsidR="0060738F" w:rsidRPr="0060738F" w:rsidRDefault="0060738F" w:rsidP="0060738F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0738F">
        <w:rPr>
          <w:color w:val="111111"/>
        </w:rPr>
        <w:t>Ведь горит…. </w:t>
      </w:r>
      <w:r w:rsidRPr="0060738F">
        <w:rPr>
          <w:i/>
          <w:iCs/>
          <w:color w:val="111111"/>
          <w:bdr w:val="none" w:sz="0" w:space="0" w:color="auto" w:frame="1"/>
        </w:rPr>
        <w:t>(Зеленый свет)</w:t>
      </w:r>
    </w:p>
    <w:p w:rsidR="007B4DE2" w:rsidRDefault="007B4DE2" w:rsidP="007B4DE2">
      <w:pPr>
        <w:pStyle w:val="a7"/>
        <w:shd w:val="clear" w:color="auto" w:fill="FFFFFF"/>
        <w:spacing w:before="0" w:beforeAutospacing="0" w:after="0" w:afterAutospacing="0"/>
        <w:rPr>
          <w:color w:val="111111"/>
        </w:rPr>
      </w:pPr>
    </w:p>
    <w:p w:rsidR="0060738F" w:rsidRDefault="0060738F" w:rsidP="007B4DE2">
      <w:pPr>
        <w:pStyle w:val="a7"/>
        <w:shd w:val="clear" w:color="auto" w:fill="FFFFFF"/>
        <w:spacing w:before="0" w:beforeAutospacing="0" w:after="0" w:afterAutospacing="0"/>
        <w:rPr>
          <w:color w:val="111111"/>
        </w:rPr>
      </w:pPr>
      <w:r w:rsidRPr="0060738F">
        <w:rPr>
          <w:color w:val="111111"/>
        </w:rPr>
        <w:t>Молодцы ребята,</w:t>
      </w:r>
      <w:r w:rsidR="007B4DE2">
        <w:rPr>
          <w:color w:val="111111"/>
        </w:rPr>
        <w:t xml:space="preserve"> справились с заданием, и получаете пятый</w:t>
      </w:r>
      <w:r w:rsidR="007B4DE2" w:rsidRPr="007B4DE2">
        <w:rPr>
          <w:color w:val="111111"/>
        </w:rPr>
        <w:t xml:space="preserve"> кусочек </w:t>
      </w:r>
      <w:proofErr w:type="spellStart"/>
      <w:r w:rsidR="007B4DE2" w:rsidRPr="007B4DE2">
        <w:rPr>
          <w:color w:val="111111"/>
        </w:rPr>
        <w:t>пазла</w:t>
      </w:r>
      <w:proofErr w:type="spellEnd"/>
      <w:r w:rsidRPr="0060738F">
        <w:rPr>
          <w:color w:val="111111"/>
        </w:rPr>
        <w:t>.</w:t>
      </w:r>
    </w:p>
    <w:p w:rsidR="007B4DE2" w:rsidRPr="007B4DE2" w:rsidRDefault="007B4DE2" w:rsidP="007B4DE2">
      <w:pPr>
        <w:pStyle w:val="a7"/>
        <w:shd w:val="clear" w:color="auto" w:fill="FFFFFF"/>
        <w:spacing w:after="0"/>
        <w:rPr>
          <w:color w:val="111111"/>
        </w:rPr>
      </w:pPr>
      <w:r w:rsidRPr="00052BCB">
        <w:rPr>
          <w:b/>
          <w:bCs/>
          <w:bdr w:val="none" w:sz="0" w:space="0" w:color="auto" w:frame="1"/>
          <w:shd w:val="clear" w:color="auto" w:fill="FFFFFF"/>
        </w:rPr>
        <w:t xml:space="preserve">Ведущий:  </w:t>
      </w:r>
      <w:r>
        <w:rPr>
          <w:shd w:val="clear" w:color="auto" w:fill="FFFFFF"/>
        </w:rPr>
        <w:t>куда мы теперь идем</w:t>
      </w:r>
      <w:r w:rsidRPr="00FC0AD9">
        <w:rPr>
          <w:shd w:val="clear" w:color="auto" w:fill="FFFFFF"/>
        </w:rPr>
        <w:t>?</w:t>
      </w:r>
      <w:r w:rsidRPr="007B4DE2">
        <w:rPr>
          <w:color w:val="111111"/>
        </w:rPr>
        <w:t xml:space="preserve">Правильно, ищем </w:t>
      </w:r>
      <w:r>
        <w:rPr>
          <w:color w:val="111111"/>
        </w:rPr>
        <w:t>з</w:t>
      </w:r>
      <w:r w:rsidRPr="00052BCB">
        <w:rPr>
          <w:shd w:val="clear" w:color="auto" w:fill="FFFFFF"/>
        </w:rPr>
        <w:t>е</w:t>
      </w:r>
      <w:r>
        <w:rPr>
          <w:color w:val="111111"/>
        </w:rPr>
        <w:t>леный</w:t>
      </w:r>
      <w:r w:rsidRPr="007B4DE2">
        <w:rPr>
          <w:color w:val="111111"/>
        </w:rPr>
        <w:t xml:space="preserve">  шарик с цифрой </w:t>
      </w:r>
      <w:r>
        <w:rPr>
          <w:color w:val="111111"/>
        </w:rPr>
        <w:t>6</w:t>
      </w:r>
      <w:r w:rsidRPr="007B4DE2">
        <w:rPr>
          <w:color w:val="111111"/>
        </w:rPr>
        <w:t>.</w:t>
      </w:r>
    </w:p>
    <w:p w:rsidR="00B147B3" w:rsidRPr="0060738F" w:rsidRDefault="007B4DE2" w:rsidP="007B4DE2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B4DE2">
        <w:rPr>
          <w:color w:val="111111"/>
        </w:rPr>
        <w:lastRenderedPageBreak/>
        <w:t>(Дети находятзеленый шарик, к которому привязано 6 задание)</w:t>
      </w:r>
    </w:p>
    <w:p w:rsidR="00385CA5" w:rsidRDefault="00B147B3" w:rsidP="000D479E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</w:t>
      </w:r>
      <w:r w:rsidR="00EC7CFE" w:rsidRPr="00EC7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B14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6. </w:t>
      </w:r>
      <w:r w:rsidR="007B4DE2" w:rsidRPr="007B4D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Собрать знак </w:t>
      </w:r>
      <w:proofErr w:type="spellStart"/>
      <w:r w:rsidR="007B4DE2" w:rsidRPr="007B4D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</w:t>
      </w:r>
      <w:r w:rsidR="007B4D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7B4D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азл</w:t>
      </w:r>
      <w:r w:rsidR="007B4D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proofErr w:type="spellEnd"/>
      <w:r w:rsidRPr="007B4D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7B4D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(команда</w:t>
      </w:r>
      <w:r w:rsidRPr="007B4D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7B4DE2" w:rsidRPr="00052BCB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</w:rPr>
        <w:t>(оценивается жюри)</w:t>
      </w:r>
    </w:p>
    <w:p w:rsidR="007B4DE2" w:rsidRDefault="007B4DE2" w:rsidP="000D479E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B4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 </w:t>
      </w:r>
      <w:r w:rsidR="00ED5C36" w:rsidRPr="00ED5C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Pr="00ED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это </w:t>
      </w:r>
      <w:proofErr w:type="spellStart"/>
      <w:r w:rsidR="00ED5C36" w:rsidRPr="00ED5C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последнеезадание</w:t>
      </w:r>
      <w:proofErr w:type="gramStart"/>
      <w:r w:rsidRPr="00ED5C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76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</w:t>
      </w:r>
      <w:proofErr w:type="gramEnd"/>
      <w:r w:rsidRPr="004F76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</w:t>
      </w:r>
      <w:proofErr w:type="spellEnd"/>
      <w:r w:rsidRPr="004F76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F76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этапах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кв</w:t>
      </w:r>
      <w:r w:rsidR="00ED5C36" w:rsidRPr="00ED5C3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ста</w:t>
      </w:r>
      <w:proofErr w:type="spellEnd"/>
      <w:r w:rsidRPr="004F76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за правильное выполненное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задание вы  получили</w:t>
      </w:r>
      <w:r w:rsidRPr="004F76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часть </w:t>
      </w:r>
      <w:proofErr w:type="spellStart"/>
      <w:r w:rsidRPr="004F76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пазла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 w:rsidRPr="004F76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из которого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</w:t>
      </w:r>
      <w:r w:rsidR="00ED5C36" w:rsidRPr="00ED5C3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йчас вы должны</w:t>
      </w:r>
      <w:r w:rsidR="00ED5C3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собрать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целый знак</w:t>
      </w:r>
      <w:r w:rsidRPr="004F76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Когда соб</w:t>
      </w:r>
      <w:r w:rsidR="00ED5C36" w:rsidRPr="00ED5C3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</w:t>
      </w:r>
      <w:r w:rsidR="00ED5C36" w:rsidRPr="00ED5C3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</w:t>
      </w:r>
      <w:r w:rsidR="00ED5C36" w:rsidRPr="00ED5C3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</w:t>
      </w:r>
      <w:r w:rsidR="00ED5C3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вам нужно буд</w:t>
      </w:r>
      <w:r w:rsidR="00ED5C36" w:rsidRPr="00ED5C3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 рассказать  какой это знак.</w:t>
      </w:r>
    </w:p>
    <w:p w:rsidR="00ED5C36" w:rsidRPr="00B147B3" w:rsidRDefault="00ED5C36" w:rsidP="000D47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2CF0" w:rsidRPr="000D479E" w:rsidRDefault="00ED5C36" w:rsidP="000D4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="00492CF0" w:rsidRPr="000D47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 </w:t>
      </w:r>
      <w:r w:rsidR="000B67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отлично </w:t>
      </w:r>
      <w:r w:rsidR="00492CF0" w:rsidRPr="000D47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справились</w:t>
      </w:r>
      <w:r w:rsidR="000B67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последним заданием</w:t>
      </w:r>
      <w:r w:rsidR="00492CF0" w:rsidRPr="000D47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Вот </w:t>
      </w:r>
      <w:r w:rsidR="000B67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теперь мы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мож</w:t>
      </w:r>
      <w:r w:rsidRPr="00ED5C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 открыть наш клад  (в сундучке светоотражающие значки</w:t>
      </w:r>
      <w:r w:rsidRPr="00ED5C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ED5C36" w:rsidRDefault="00ED5C36" w:rsidP="000D479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D5C36" w:rsidRDefault="00052BCB" w:rsidP="000D47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52B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Ведущий:  </w:t>
      </w:r>
      <w:r w:rsidR="000B67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молодцы ребята!!!! Вы хорошо </w:t>
      </w:r>
      <w:r w:rsidR="00492CF0" w:rsidRPr="000D47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знаете</w:t>
      </w:r>
      <w:r w:rsidR="000B67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ПДД</w:t>
      </w:r>
      <w:r w:rsidR="00492CF0" w:rsidRPr="000D47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! И теперь сможете рассказать о них </w:t>
      </w:r>
      <w:r w:rsidR="000B67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вашим близким</w:t>
      </w:r>
      <w:r w:rsidR="00ED5C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сестренкам,</w:t>
      </w:r>
      <w:r w:rsidR="000B67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братишкам</w:t>
      </w:r>
      <w:r w:rsidR="00492CF0" w:rsidRPr="000D47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объяснить как вести себя на ули</w:t>
      </w:r>
      <w:r w:rsidR="000B67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цах города</w:t>
      </w:r>
      <w:r w:rsidR="00492CF0" w:rsidRPr="000D47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Я уверена, что и вы всегда будете сами соблюдать </w:t>
      </w:r>
      <w:r w:rsidR="000B67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ПДД.</w:t>
      </w:r>
    </w:p>
    <w:p w:rsidR="00492CF0" w:rsidRPr="00ED5C36" w:rsidRDefault="00ED5C36" w:rsidP="000D479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ED5C3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Ведущий: 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 теперь все вставайте на Флэш</w:t>
      </w:r>
      <w:r w:rsidRPr="00ED5C3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-моб</w:t>
      </w:r>
      <w:r w:rsidR="000B677E" w:rsidRPr="00ED5C3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. </w:t>
      </w:r>
      <w:r w:rsidR="00492CF0" w:rsidRPr="00ED5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68050C" w:rsidRPr="000D479E" w:rsidRDefault="00ED5C36" w:rsidP="000D4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5C3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Ведущий:  </w:t>
      </w:r>
      <w:r w:rsidRPr="00ED5C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Слово жюри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Награждение</w:t>
      </w:r>
      <w:r w:rsidRPr="000D47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bookmarkStart w:id="0" w:name="_GoBack"/>
      <w:bookmarkEnd w:id="0"/>
    </w:p>
    <w:sectPr w:rsidR="0068050C" w:rsidRPr="000D479E" w:rsidSect="000D479E">
      <w:pgSz w:w="11906" w:h="16838"/>
      <w:pgMar w:top="720" w:right="720" w:bottom="720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D661A"/>
    <w:multiLevelType w:val="multilevel"/>
    <w:tmpl w:val="9BA2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CB3459"/>
    <w:multiLevelType w:val="hybridMultilevel"/>
    <w:tmpl w:val="FE50D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C47"/>
    <w:rsid w:val="0002034A"/>
    <w:rsid w:val="00045EEF"/>
    <w:rsid w:val="00052BCB"/>
    <w:rsid w:val="00055A4C"/>
    <w:rsid w:val="000B677E"/>
    <w:rsid w:val="000D479E"/>
    <w:rsid w:val="00153117"/>
    <w:rsid w:val="00153888"/>
    <w:rsid w:val="00220B75"/>
    <w:rsid w:val="002A4A0B"/>
    <w:rsid w:val="00361432"/>
    <w:rsid w:val="00385CA5"/>
    <w:rsid w:val="003A2C47"/>
    <w:rsid w:val="00432252"/>
    <w:rsid w:val="0046278D"/>
    <w:rsid w:val="00492CF0"/>
    <w:rsid w:val="004A4CA1"/>
    <w:rsid w:val="004F7612"/>
    <w:rsid w:val="0050552A"/>
    <w:rsid w:val="005171AE"/>
    <w:rsid w:val="0060738F"/>
    <w:rsid w:val="00673449"/>
    <w:rsid w:val="0068050C"/>
    <w:rsid w:val="00691443"/>
    <w:rsid w:val="007375AD"/>
    <w:rsid w:val="007B40FC"/>
    <w:rsid w:val="007B4DE2"/>
    <w:rsid w:val="00802FBC"/>
    <w:rsid w:val="00812A57"/>
    <w:rsid w:val="0086072B"/>
    <w:rsid w:val="00872749"/>
    <w:rsid w:val="00872F2A"/>
    <w:rsid w:val="00884550"/>
    <w:rsid w:val="008D09CC"/>
    <w:rsid w:val="008E07FF"/>
    <w:rsid w:val="00984288"/>
    <w:rsid w:val="009909B4"/>
    <w:rsid w:val="009A3AB8"/>
    <w:rsid w:val="009D4490"/>
    <w:rsid w:val="00A343C4"/>
    <w:rsid w:val="00AA3586"/>
    <w:rsid w:val="00AC2722"/>
    <w:rsid w:val="00B147B3"/>
    <w:rsid w:val="00B6332C"/>
    <w:rsid w:val="00BE53A1"/>
    <w:rsid w:val="00CC3BBA"/>
    <w:rsid w:val="00CE3B37"/>
    <w:rsid w:val="00E201D5"/>
    <w:rsid w:val="00E41DAE"/>
    <w:rsid w:val="00E73A29"/>
    <w:rsid w:val="00EC7CFE"/>
    <w:rsid w:val="00ED5C36"/>
    <w:rsid w:val="00F04B22"/>
    <w:rsid w:val="00F23528"/>
    <w:rsid w:val="00F52F6A"/>
    <w:rsid w:val="00FA1875"/>
    <w:rsid w:val="00FC0AD9"/>
    <w:rsid w:val="00FD4A7D"/>
    <w:rsid w:val="00FE5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40FC"/>
    <w:pPr>
      <w:ind w:left="720"/>
      <w:contextualSpacing/>
    </w:pPr>
  </w:style>
  <w:style w:type="character" w:styleId="a6">
    <w:name w:val="Strong"/>
    <w:basedOn w:val="a0"/>
    <w:uiPriority w:val="22"/>
    <w:qFormat/>
    <w:rsid w:val="004F7612"/>
    <w:rPr>
      <w:b/>
      <w:bCs/>
    </w:rPr>
  </w:style>
  <w:style w:type="paragraph" w:styleId="a7">
    <w:name w:val="Normal (Web)"/>
    <w:basedOn w:val="a"/>
    <w:uiPriority w:val="99"/>
    <w:semiHidden/>
    <w:unhideWhenUsed/>
    <w:rsid w:val="004F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6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6332C"/>
  </w:style>
  <w:style w:type="character" w:customStyle="1" w:styleId="c13">
    <w:name w:val="c13"/>
    <w:basedOn w:val="a0"/>
    <w:rsid w:val="00B6332C"/>
  </w:style>
  <w:style w:type="character" w:customStyle="1" w:styleId="c0">
    <w:name w:val="c0"/>
    <w:basedOn w:val="a0"/>
    <w:rsid w:val="00B63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40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Гаиля</dc:creator>
  <cp:keywords/>
  <dc:description/>
  <cp:lastModifiedBy>Цифропарк</cp:lastModifiedBy>
  <cp:revision>24</cp:revision>
  <cp:lastPrinted>2021-07-05T07:44:00Z</cp:lastPrinted>
  <dcterms:created xsi:type="dcterms:W3CDTF">2018-10-05T06:46:00Z</dcterms:created>
  <dcterms:modified xsi:type="dcterms:W3CDTF">2021-07-05T07:45:00Z</dcterms:modified>
</cp:coreProperties>
</file>